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A119" w14:textId="56C7CEBC" w:rsidR="00892991" w:rsidRDefault="00A25B5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0838F1" wp14:editId="31925B5D">
                <wp:simplePos x="0" y="0"/>
                <wp:positionH relativeFrom="column">
                  <wp:posOffset>1099820</wp:posOffset>
                </wp:positionH>
                <wp:positionV relativeFrom="paragraph">
                  <wp:posOffset>-694055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68A7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">
                <v:rect id="Rectangle 4" o:spid="_x0000_s1027" style="position:absolute;left:359;width:28008;height:150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" stroked="f" strokeweight="0" insetpen="t">
                  <o:lock v:ext="edit" shapetype="t"/>
                </v:oval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57D6319" wp14:editId="315D3B28">
                <wp:simplePos x="0" y="0"/>
                <wp:positionH relativeFrom="column">
                  <wp:posOffset>222885</wp:posOffset>
                </wp:positionH>
                <wp:positionV relativeFrom="paragraph">
                  <wp:posOffset>535940</wp:posOffset>
                </wp:positionV>
                <wp:extent cx="6462395" cy="176466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2395" cy="17646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5FB3" w14:textId="77777777" w:rsidR="00892991" w:rsidRPr="000C2F89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</w:rPr>
                            </w:pPr>
                            <w:r w:rsidRPr="000C2F89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</w:rPr>
                              <w:t>Championnat</w:t>
                            </w:r>
                          </w:p>
                          <w:p w14:paraId="5D863BDA" w14:textId="0A062C9F" w:rsidR="00892991" w:rsidRPr="000C2F89" w:rsidRDefault="00570EDE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</w:rPr>
                              <w:t>Régional des</w:t>
                            </w:r>
                            <w:r w:rsidR="00892991" w:rsidRPr="000C2F89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</w:rPr>
                              <w:t xml:space="preserve"> Clubs</w:t>
                            </w:r>
                          </w:p>
                          <w:p w14:paraId="01B314A2" w14:textId="77777777" w:rsidR="00827731" w:rsidRDefault="000C2F89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C2F89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</w:rPr>
                              <w:t>Vétérans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631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.55pt;margin-top:42.2pt;width:508.85pt;height:138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E8A5FB3" w14:textId="77777777" w:rsidR="00892991" w:rsidRPr="000C2F89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</w:rPr>
                      </w:pPr>
                      <w:r w:rsidRPr="000C2F89">
                        <w:rPr>
                          <w:rFonts w:ascii="Impact" w:hAnsi="Impact"/>
                          <w:color w:val="00B050"/>
                          <w:sz w:val="72"/>
                          <w:szCs w:val="72"/>
                        </w:rPr>
                        <w:t>Championnat</w:t>
                      </w:r>
                    </w:p>
                    <w:p w14:paraId="5D863BDA" w14:textId="0A062C9F" w:rsidR="00892991" w:rsidRPr="000C2F89" w:rsidRDefault="00570EDE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B050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00B050"/>
                          <w:sz w:val="72"/>
                          <w:szCs w:val="72"/>
                        </w:rPr>
                        <w:t>Régional des</w:t>
                      </w:r>
                      <w:r w:rsidR="00892991" w:rsidRPr="000C2F89">
                        <w:rPr>
                          <w:rFonts w:ascii="Impact" w:hAnsi="Impact"/>
                          <w:color w:val="00B050"/>
                          <w:sz w:val="72"/>
                          <w:szCs w:val="72"/>
                        </w:rPr>
                        <w:t xml:space="preserve"> Clubs</w:t>
                      </w:r>
                    </w:p>
                    <w:p w14:paraId="01B314A2" w14:textId="77777777" w:rsidR="00827731" w:rsidRDefault="000C2F89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C2F89">
                        <w:rPr>
                          <w:rFonts w:ascii="Impact" w:hAnsi="Impact"/>
                          <w:color w:val="00B050"/>
                          <w:sz w:val="72"/>
                          <w:szCs w:val="72"/>
                        </w:rPr>
                        <w:t>Vétérans</w:t>
                      </w:r>
                    </w:p>
                  </w:txbxContent>
                </v:textbox>
              </v:shape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4F7F24" wp14:editId="52CD3F60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70521AA" wp14:editId="0AE93DCB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 wp14:anchorId="30F44FB7" wp14:editId="27A2F773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22C2E" w14:textId="77777777" w:rsidR="00892991" w:rsidRDefault="00892991"/>
    <w:p w14:paraId="5C8589FF" w14:textId="77777777" w:rsidR="00892991" w:rsidRDefault="00892991"/>
    <w:p w14:paraId="0A0BD8B4" w14:textId="77777777" w:rsidR="007A1036" w:rsidRDefault="007A1036"/>
    <w:p w14:paraId="0385156F" w14:textId="77777777"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1040"/>
        <w:gridCol w:w="963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892991" w14:paraId="008F2FB5" w14:textId="77777777" w:rsidTr="005D1AFA">
        <w:trPr>
          <w:trHeight w:val="353"/>
        </w:trPr>
        <w:tc>
          <w:tcPr>
            <w:tcW w:w="10881" w:type="dxa"/>
            <w:gridSpan w:val="14"/>
            <w:tcBorders>
              <w:bottom w:val="single" w:sz="4" w:space="0" w:color="auto"/>
            </w:tcBorders>
          </w:tcPr>
          <w:p w14:paraId="239404F7" w14:textId="77777777" w:rsidR="00892991" w:rsidRDefault="00892991" w:rsidP="00CD5A0C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</w:t>
            </w:r>
            <w:r w:rsidR="00CD5A0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: Tête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à Tête = 2 pts / Doublette = 4 pts / Triplette = 6 pts</w:t>
            </w:r>
          </w:p>
        </w:tc>
      </w:tr>
      <w:tr w:rsidR="0043762A" w14:paraId="172F6BEE" w14:textId="77777777" w:rsidTr="005D1AFA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5DA2B" w14:textId="77777777" w:rsidR="0043762A" w:rsidRDefault="0043762A"/>
        </w:tc>
      </w:tr>
      <w:tr w:rsidR="00E4370B" w14:paraId="25F94882" w14:textId="77777777" w:rsidTr="005D1AFA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C534E" w14:textId="77777777" w:rsidR="00E4370B" w:rsidRPr="00D411E6" w:rsidRDefault="00E4370B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49E42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D80DAC" w14:textId="77777777" w:rsidR="00E4370B" w:rsidRPr="00827731" w:rsidRDefault="00E4370B" w:rsidP="005D1AFA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 xml:space="preserve">Comité – </w:t>
            </w:r>
            <w:r w:rsidR="005D1AFA">
              <w:rPr>
                <w:b/>
                <w:sz w:val="24"/>
                <w:szCs w:val="24"/>
              </w:rPr>
              <w:t>Région</w:t>
            </w:r>
            <w:r w:rsidRPr="00827731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70C6" w14:textId="77777777" w:rsidR="00E4370B" w:rsidRPr="00827731" w:rsidRDefault="00E4370B" w:rsidP="005D1AFA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 xml:space="preserve">CD67 </w:t>
            </w:r>
            <w:r w:rsidR="005D1AFA">
              <w:rPr>
                <w:sz w:val="40"/>
                <w:szCs w:val="40"/>
              </w:rPr>
              <w:t>–</w:t>
            </w:r>
            <w:r w:rsidRPr="00827731">
              <w:rPr>
                <w:sz w:val="40"/>
                <w:szCs w:val="40"/>
              </w:rPr>
              <w:t xml:space="preserve"> </w:t>
            </w:r>
            <w:r w:rsidR="005D1AFA">
              <w:rPr>
                <w:sz w:val="40"/>
                <w:szCs w:val="40"/>
              </w:rPr>
              <w:t>GRAND 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4E59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EA6DD1" w14:textId="77777777" w:rsidR="00E4370B" w:rsidRPr="00827731" w:rsidRDefault="00E4370B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Division / Groupe :</w:t>
            </w:r>
          </w:p>
          <w:p w14:paraId="7883E1AF" w14:textId="0BE3C66A" w:rsidR="00E4370B" w:rsidRPr="00827731" w:rsidRDefault="00E4370B" w:rsidP="00CD5A0C">
            <w:pPr>
              <w:jc w:val="center"/>
              <w:rPr>
                <w:sz w:val="20"/>
                <w:szCs w:val="20"/>
              </w:rPr>
            </w:pPr>
            <w:r w:rsidRPr="00827731">
              <w:rPr>
                <w:sz w:val="20"/>
                <w:szCs w:val="20"/>
              </w:rPr>
              <w:t>(ex : C</w:t>
            </w:r>
            <w:r w:rsidR="00570EDE">
              <w:rPr>
                <w:sz w:val="20"/>
                <w:szCs w:val="20"/>
              </w:rPr>
              <w:t>R</w:t>
            </w:r>
            <w:r w:rsidRPr="008277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-V</w:t>
            </w:r>
            <w:r w:rsidRPr="00827731">
              <w:rPr>
                <w:sz w:val="20"/>
                <w:szCs w:val="20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F307" w14:textId="77777777" w:rsidR="00E4370B" w:rsidRPr="00D411E6" w:rsidRDefault="00E4370B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E4370B" w14:paraId="5201A57C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5F6B88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D251C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81CE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14:paraId="5650AF75" w14:textId="77777777" w:rsidTr="005D1AFA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6643C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011A3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16AC3" w14:textId="77777777" w:rsidR="00E4370B" w:rsidRPr="00827731" w:rsidRDefault="00E4370B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99ECB" w14:textId="77777777" w:rsidR="00E4370B" w:rsidRPr="00827731" w:rsidRDefault="00E4370B" w:rsidP="00226BB6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</w:t>
            </w:r>
            <w:proofErr w:type="gramStart"/>
            <w:r>
              <w:rPr>
                <w:sz w:val="40"/>
                <w:szCs w:val="40"/>
              </w:rPr>
              <w:t>20….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DB76C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296CF" w14:textId="77777777" w:rsidR="00E4370B" w:rsidRPr="00D411E6" w:rsidRDefault="00E4370B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3E3D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04E614AA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67FABC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0AF954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9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EF3F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</w:tr>
      <w:tr w:rsidR="00E4370B" w14:paraId="1B463CB9" w14:textId="77777777" w:rsidTr="005D1AFA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B369E5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22925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137B2" w14:textId="77777777"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9DE7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07286" w14:textId="77777777" w:rsidR="00E4370B" w:rsidRPr="00827731" w:rsidRDefault="00E4370B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E4370B" w14:paraId="1E3CE457" w14:textId="77777777" w:rsidTr="005D1AFA">
        <w:trPr>
          <w:trHeight w:val="651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9447F7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C8DE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31F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B81F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1A1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6D867751" w14:textId="77777777" w:rsidTr="005D1AFA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108F96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26E4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DB18D" w14:textId="77777777" w:rsidR="00E4370B" w:rsidRPr="00E4370B" w:rsidRDefault="00E4370B" w:rsidP="00D411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134F5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96076" w14:textId="77777777" w:rsidR="00E4370B" w:rsidRPr="00827731" w:rsidRDefault="00E4370B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E4370B" w14:paraId="40E71788" w14:textId="77777777" w:rsidTr="005D1AFA">
        <w:trPr>
          <w:trHeight w:val="49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9C4035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80CBE" w14:textId="77777777" w:rsidR="00E4370B" w:rsidRPr="00D411E6" w:rsidRDefault="00E4370B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DA68C" w14:textId="77777777" w:rsidR="00E4370B" w:rsidRPr="00E4370B" w:rsidRDefault="00E4370B" w:rsidP="00E4370B">
            <w:pPr>
              <w:rPr>
                <w:b/>
                <w:sz w:val="28"/>
                <w:szCs w:val="28"/>
              </w:rPr>
            </w:pPr>
            <w:r w:rsidRPr="00E4370B"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1451" w14:textId="77777777" w:rsidR="00E4370B" w:rsidRPr="00E4370B" w:rsidRDefault="00E4370B" w:rsidP="00E4370B">
            <w:pPr>
              <w:rPr>
                <w:b/>
                <w:sz w:val="28"/>
                <w:szCs w:val="28"/>
              </w:rPr>
            </w:pPr>
          </w:p>
        </w:tc>
      </w:tr>
    </w:tbl>
    <w:p w14:paraId="7C7E8769" w14:textId="77777777"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18345977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D1DB12C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1722995D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56236FD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E45636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29CC2857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1AD0FC36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2B58E520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C5ACDA0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128F342A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333517A4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5E686BFF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704014E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1FB30E37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16D8C93F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15AD2120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14:paraId="375AF42F" w14:textId="77777777" w:rsidTr="00D411E6">
        <w:tc>
          <w:tcPr>
            <w:tcW w:w="5240" w:type="dxa"/>
            <w:gridSpan w:val="3"/>
          </w:tcPr>
          <w:p w14:paraId="2DDC74AF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14:paraId="7D752FEB" w14:textId="77777777"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14:paraId="13BC3C1E" w14:textId="77777777"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22EBAA4C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68C2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E51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97E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30E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689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A9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DBE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589B4CFC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E8E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776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8413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2C3D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E68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3BA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7BF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02C095C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2AD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C9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FD0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8BC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F26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9BF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764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2102E84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59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CF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010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9E100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23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43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5E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1399C2AD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58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0F33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E4A0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BCAC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44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1FF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29D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C68F6EB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33F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79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5A7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0BC9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9A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9D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F2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7021323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597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1C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7FC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BCD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DAC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C72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7BA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78E7EFE5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403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102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563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EEA2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4CE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3D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55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544A1A31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0FD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BD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B1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4BD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BF04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C79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645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DB9B53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38E28A9B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1D6FF21F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EC32C6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4C74C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3E81A2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FE138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3DFCAA1F" w14:textId="77777777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A85265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DE34D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B5EF6B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EABAB" w14:textId="77777777" w:rsidR="008C2C32" w:rsidRDefault="008C2C32" w:rsidP="00D411E6">
            <w:pPr>
              <w:jc w:val="center"/>
            </w:pPr>
          </w:p>
        </w:tc>
      </w:tr>
      <w:tr w:rsidR="008C2C32" w14:paraId="71A226D6" w14:textId="77777777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117296D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9CFCFD" w14:textId="77777777" w:rsidR="008C2C32" w:rsidRDefault="008C2C32" w:rsidP="00D411E6">
            <w:pPr>
              <w:jc w:val="center"/>
            </w:pPr>
          </w:p>
        </w:tc>
      </w:tr>
      <w:tr w:rsidR="008C2C32" w14:paraId="193C3D99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74B8D108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71381252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BBB8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8E532E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F609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89B7C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55B4FB6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2B0DE8D6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4FAA2CE9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9D84F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43D5E9B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13C377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0C3E7E81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14:paraId="5487DF4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B8D540C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14:paraId="77DE4578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1C093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14:paraId="3F99C610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14:paraId="09503A2B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5D43BBE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1A04C3BD" w14:textId="77777777" w:rsidR="008C2C32" w:rsidRDefault="008C2C32" w:rsidP="002977BB">
            <w:pPr>
              <w:jc w:val="center"/>
            </w:pPr>
          </w:p>
        </w:tc>
      </w:tr>
      <w:tr w:rsidR="008C2C32" w14:paraId="7AC9F6D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7443AA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75481FD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00B875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5544EC3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E5E86DF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6918C4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9E7E581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605C5895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51BF3A59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302E4997" w14:textId="77777777" w:rsidR="008C2C32" w:rsidRDefault="008C2C32" w:rsidP="002977BB">
            <w:pPr>
              <w:jc w:val="center"/>
            </w:pPr>
          </w:p>
        </w:tc>
      </w:tr>
      <w:tr w:rsidR="008C2C32" w14:paraId="0AEFBA0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0FF099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B8DEA88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1E6B5227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63B677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7FFD8DD5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370E6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4306029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4EE5B71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5DAE0861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78846A52" w14:textId="77777777" w:rsidR="008C2C32" w:rsidRDefault="008C2C32" w:rsidP="002977BB">
            <w:pPr>
              <w:jc w:val="center"/>
            </w:pPr>
          </w:p>
        </w:tc>
      </w:tr>
      <w:tr w:rsidR="008C2C32" w14:paraId="059E65E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BFC00F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C37D76A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454FE0CA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46F72B6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29074F9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E471E3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8F1EDDB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443E9C9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10AF366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0C286B05" w14:textId="77777777" w:rsidR="008C2C32" w:rsidRDefault="008C2C32" w:rsidP="002977BB">
            <w:pPr>
              <w:jc w:val="center"/>
            </w:pPr>
          </w:p>
        </w:tc>
      </w:tr>
      <w:tr w:rsidR="008C2C32" w14:paraId="4F3C5250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8B8F709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AE9E81D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5A7A8430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292E159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7FFB1EC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59AA09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5DD0C6A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2C31FCA0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4B54FDB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0AC55436" w14:textId="77777777" w:rsidR="008C2C32" w:rsidRDefault="008C2C32" w:rsidP="002977BB">
            <w:pPr>
              <w:jc w:val="center"/>
            </w:pPr>
          </w:p>
        </w:tc>
      </w:tr>
      <w:tr w:rsidR="008C2C32" w14:paraId="2C93C63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82EB7D4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134F2805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5EBEFFC9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67B628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05C40B3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EE883B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75ED1E11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24A75BD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7A8BFD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4F5936AF" w14:textId="77777777" w:rsidR="008C2C32" w:rsidRDefault="008C2C32" w:rsidP="002977BB">
            <w:pPr>
              <w:jc w:val="center"/>
            </w:pPr>
          </w:p>
        </w:tc>
      </w:tr>
      <w:tr w:rsidR="008C2C32" w14:paraId="47D339B9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291D3A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05318B5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5EE79B0A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33ACD1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779B421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53002689" w14:textId="77777777" w:rsidR="008C2C32" w:rsidRDefault="008C2C32" w:rsidP="002977BB">
            <w:pPr>
              <w:jc w:val="center"/>
            </w:pPr>
          </w:p>
        </w:tc>
      </w:tr>
      <w:tr w:rsidR="002977BB" w14:paraId="5D50F199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5A53E3" w14:textId="77777777" w:rsidR="002977BB" w:rsidRDefault="002977BB" w:rsidP="002977BB">
            <w:pPr>
              <w:jc w:val="center"/>
            </w:pPr>
          </w:p>
        </w:tc>
      </w:tr>
      <w:tr w:rsidR="0003279B" w14:paraId="4BDC372F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05515506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C3783E0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8CAE0CC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A1EC355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869D2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40843E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A1E0808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D26D5A7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5DF2ABB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71137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123EC355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A3DD57F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13457A9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20139ECD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BBFDEFD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ADA5271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99C4A5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A19B0B4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069CBD2A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4611AA95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EC9E40E" w14:textId="77777777" w:rsidR="0003279B" w:rsidRDefault="0003279B" w:rsidP="008C2C32">
            <w:pPr>
              <w:jc w:val="center"/>
            </w:pPr>
          </w:p>
        </w:tc>
      </w:tr>
      <w:tr w:rsidR="0003279B" w14:paraId="34211B60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D849FB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09ADB34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2FD83C7F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595AF7A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A799EE8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D1FDFB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1109358B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957C12E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69AD795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D4D28C0" w14:textId="77777777" w:rsidR="0003279B" w:rsidRDefault="0003279B" w:rsidP="008C2C32">
            <w:pPr>
              <w:jc w:val="center"/>
            </w:pPr>
          </w:p>
        </w:tc>
      </w:tr>
      <w:tr w:rsidR="0003279B" w14:paraId="2C60960F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24129B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03EAB142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5D9EE8A6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4500092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C32B9D3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10FDD39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8A69A11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4A714728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6C3A038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49E68A9D" w14:textId="77777777" w:rsidR="0003279B" w:rsidRDefault="0003279B" w:rsidP="0003279B">
            <w:pPr>
              <w:jc w:val="center"/>
            </w:pPr>
          </w:p>
        </w:tc>
      </w:tr>
      <w:tr w:rsidR="0003279B" w14:paraId="2847AEF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697BF1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9C492C2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53EFDE2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C9EA60A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D54866F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B5F7A8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5EAF619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41EFDF8B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A5FB5C2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4CC9A49" w14:textId="77777777" w:rsidR="0003279B" w:rsidRDefault="0003279B" w:rsidP="0003279B">
            <w:pPr>
              <w:jc w:val="center"/>
            </w:pPr>
          </w:p>
        </w:tc>
      </w:tr>
      <w:tr w:rsidR="0003279B" w14:paraId="0EE8EFD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0F5E3E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259F52AE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6C33B519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6B782C3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9201DED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028D196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8FD1BB8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611D2C79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74002E3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DBB8BA4" w14:textId="77777777" w:rsidR="0003279B" w:rsidRDefault="0003279B" w:rsidP="0003279B">
            <w:pPr>
              <w:jc w:val="center"/>
            </w:pPr>
          </w:p>
        </w:tc>
      </w:tr>
      <w:tr w:rsidR="0003279B" w14:paraId="16205C7D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46D099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CBD32DB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1154DB05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F631206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6B76DC3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5FA95CD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951A9A5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5CE6066A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F910ACA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A57D201" w14:textId="77777777" w:rsidR="0003279B" w:rsidRDefault="0003279B" w:rsidP="008C2C32">
            <w:pPr>
              <w:jc w:val="center"/>
            </w:pPr>
          </w:p>
        </w:tc>
      </w:tr>
      <w:tr w:rsidR="0003279B" w14:paraId="17BC4778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88DF14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300E6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A62A22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AB2521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681D11FC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0E9053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C38FCE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3708889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32BA2C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2EF0D8A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47CEE2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D881E0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FB5D0C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2D53B3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265BDB8B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B4B50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2452E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74DBEA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25708E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15E00ED7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0222D0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5FE4BB2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47AAC61A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7EB67F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012C2B4A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168560D2" w14:textId="77777777" w:rsidR="0003279B" w:rsidRDefault="0003279B" w:rsidP="008C2C32">
            <w:pPr>
              <w:jc w:val="center"/>
            </w:pPr>
          </w:p>
        </w:tc>
      </w:tr>
      <w:tr w:rsidR="008C2C32" w14:paraId="31A9AF6E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A61613" w14:textId="77777777" w:rsidR="008C2C32" w:rsidRDefault="008C2C32" w:rsidP="008C2C32">
            <w:pPr>
              <w:jc w:val="center"/>
            </w:pPr>
          </w:p>
        </w:tc>
      </w:tr>
      <w:tr w:rsidR="00F20557" w14:paraId="64DF9751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55BBECEC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57CEB09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4516ED1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3152AC3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61E5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19766A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849B3C3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E82284A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225080D1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A94EA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34C24E8A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0BCF51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C142896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4C65CE3F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8A612DC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62E892C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2510B38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4A281997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7F6AA32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902CFB6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BE7555B" w14:textId="77777777" w:rsidR="00F20557" w:rsidRDefault="00F20557" w:rsidP="008C2C32">
            <w:pPr>
              <w:jc w:val="center"/>
            </w:pPr>
          </w:p>
        </w:tc>
      </w:tr>
      <w:tr w:rsidR="00F20557" w14:paraId="423A667A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D4BCCB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7FFA48DF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3FCA878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57BE0AE7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30B516FC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3F9DEF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599AB23D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1EB4B4E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158C436E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41039A11" w14:textId="77777777" w:rsidR="00F20557" w:rsidRDefault="00F20557" w:rsidP="008C2C32">
            <w:pPr>
              <w:jc w:val="center"/>
            </w:pPr>
          </w:p>
        </w:tc>
      </w:tr>
      <w:tr w:rsidR="00F20557" w14:paraId="1C05D4E7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57A2A2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4AB070EA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6DE88ACF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D22242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1D2D1A6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FC1BE7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6B4000C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42727DA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D4BAA2A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ACBEB12" w14:textId="77777777" w:rsidR="00F20557" w:rsidRDefault="00F20557" w:rsidP="008C2C32">
            <w:pPr>
              <w:jc w:val="center"/>
            </w:pPr>
          </w:p>
        </w:tc>
      </w:tr>
      <w:tr w:rsidR="00F20557" w14:paraId="20848790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6C560B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7D1BE1D5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31B39FAA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53011D31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CC9B1DF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0B9A662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D30C682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133C38F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861A64F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535EAFC" w14:textId="77777777" w:rsidR="00F20557" w:rsidRDefault="00F20557" w:rsidP="008C2C32">
            <w:pPr>
              <w:jc w:val="center"/>
            </w:pPr>
          </w:p>
        </w:tc>
      </w:tr>
      <w:tr w:rsidR="00F20557" w14:paraId="253722CC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175153C4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6073F60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7F17100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2CFBC2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66731B7B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F237A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F4E69DF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6E40662D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79CC834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14B95679" w14:textId="77777777" w:rsidR="00F20557" w:rsidRDefault="00F20557" w:rsidP="008C2C32">
            <w:pPr>
              <w:jc w:val="center"/>
            </w:pPr>
          </w:p>
        </w:tc>
      </w:tr>
      <w:tr w:rsidR="00F20557" w14:paraId="21FF729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F3EA07C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309F8D9D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74088E5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7494BF8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1F40A97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A46FDC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0817FC0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030EA9CB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64947755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EB2F220" w14:textId="77777777" w:rsidR="00F20557" w:rsidRDefault="00F20557" w:rsidP="008C2C32">
            <w:pPr>
              <w:jc w:val="center"/>
            </w:pPr>
          </w:p>
        </w:tc>
      </w:tr>
      <w:tr w:rsidR="00F20557" w14:paraId="5C668B31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FDCEBB1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ACC67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9062DD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2D6ACA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2F123C48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4F6BF66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199BC5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79CE1A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486BF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21A44E69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99F6966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B66B1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BF58B6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BB11BD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2E1E225A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760E850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BD1A8F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B09D17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75D96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5A12F219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5518AEE3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EFA0C4A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49B633D8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EFD1D0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4510B6E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54303FF8" w14:textId="77777777" w:rsidR="00F20557" w:rsidRDefault="00F20557" w:rsidP="008C2C32">
            <w:pPr>
              <w:jc w:val="center"/>
            </w:pPr>
          </w:p>
        </w:tc>
      </w:tr>
      <w:tr w:rsidR="00F20557" w14:paraId="2976F33D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DE7D3B" w14:textId="77777777" w:rsidR="00F20557" w:rsidRDefault="00F20557" w:rsidP="008C2C32">
            <w:pPr>
              <w:jc w:val="center"/>
            </w:pPr>
          </w:p>
        </w:tc>
      </w:tr>
      <w:tr w:rsidR="00F20557" w14:paraId="7476D5FE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E247B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ACC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553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C9C99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85B5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6EF62859" w14:textId="77777777" w:rsidR="00F20557" w:rsidRDefault="00F20557" w:rsidP="00F20557">
            <w:pPr>
              <w:jc w:val="center"/>
            </w:pPr>
          </w:p>
        </w:tc>
      </w:tr>
      <w:tr w:rsidR="008C2C32" w14:paraId="16673E52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FC59CD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50DCFF0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EE216" w14:textId="77777777"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642CCC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E1780E6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8DBE1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CD84F42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56F05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60D6B4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D198099" w14:textId="77777777" w:rsidR="008C2C32" w:rsidRDefault="008C2C32" w:rsidP="008C2C32">
            <w:pPr>
              <w:jc w:val="center"/>
            </w:pPr>
          </w:p>
        </w:tc>
      </w:tr>
      <w:tr w:rsidR="00C65ED2" w14:paraId="62806D92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1CE8B96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DAB05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6BB20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5B26F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B372D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330B99D2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3F86B07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C2EE873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855D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215585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ADAAF4D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3EA9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9CBD051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37A0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6C7C9D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6FF55D5D" w14:textId="77777777" w:rsidR="00F20557" w:rsidRDefault="00F20557" w:rsidP="008C2C32">
            <w:pPr>
              <w:jc w:val="center"/>
            </w:pPr>
          </w:p>
        </w:tc>
      </w:tr>
      <w:tr w:rsidR="001D356B" w14:paraId="186276F4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8C974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F561DF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9614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2B52FB18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7A2185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C64AB9B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182D4E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8ED491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7D803C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D7B88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068BBF1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ED47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2A5AE9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EEE6985" w14:textId="77777777" w:rsidR="00F20557" w:rsidRDefault="00F20557" w:rsidP="008C2C32">
            <w:pPr>
              <w:jc w:val="center"/>
            </w:pPr>
          </w:p>
        </w:tc>
      </w:tr>
    </w:tbl>
    <w:p w14:paraId="29779126" w14:textId="77777777"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9219" w14:textId="77777777" w:rsidR="00834B40" w:rsidRDefault="00834B40" w:rsidP="00D411E6">
      <w:pPr>
        <w:spacing w:after="0" w:line="240" w:lineRule="auto"/>
      </w:pPr>
      <w:r>
        <w:separator/>
      </w:r>
    </w:p>
  </w:endnote>
  <w:endnote w:type="continuationSeparator" w:id="0">
    <w:p w14:paraId="4496223D" w14:textId="77777777" w:rsidR="00834B40" w:rsidRDefault="00834B40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1374" w14:textId="77777777" w:rsidR="00834B40" w:rsidRDefault="00834B40" w:rsidP="00D411E6">
      <w:pPr>
        <w:spacing w:after="0" w:line="240" w:lineRule="auto"/>
      </w:pPr>
      <w:r>
        <w:separator/>
      </w:r>
    </w:p>
  </w:footnote>
  <w:footnote w:type="continuationSeparator" w:id="0">
    <w:p w14:paraId="469F91DA" w14:textId="77777777" w:rsidR="00834B40" w:rsidRDefault="00834B40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91"/>
    <w:rsid w:val="0003279B"/>
    <w:rsid w:val="000476C4"/>
    <w:rsid w:val="000C2F89"/>
    <w:rsid w:val="001711F6"/>
    <w:rsid w:val="0017361B"/>
    <w:rsid w:val="001B3EB6"/>
    <w:rsid w:val="001D356B"/>
    <w:rsid w:val="00226BB6"/>
    <w:rsid w:val="002977BB"/>
    <w:rsid w:val="002B2217"/>
    <w:rsid w:val="0043762A"/>
    <w:rsid w:val="004704F3"/>
    <w:rsid w:val="0055176A"/>
    <w:rsid w:val="00570EDE"/>
    <w:rsid w:val="005D1AFA"/>
    <w:rsid w:val="006E6EB3"/>
    <w:rsid w:val="007A1036"/>
    <w:rsid w:val="007B6333"/>
    <w:rsid w:val="007D676C"/>
    <w:rsid w:val="00827731"/>
    <w:rsid w:val="00834B40"/>
    <w:rsid w:val="00873BDD"/>
    <w:rsid w:val="00892991"/>
    <w:rsid w:val="008C2C32"/>
    <w:rsid w:val="00A25B57"/>
    <w:rsid w:val="00B05F39"/>
    <w:rsid w:val="00BB6D1C"/>
    <w:rsid w:val="00BD43D9"/>
    <w:rsid w:val="00C33246"/>
    <w:rsid w:val="00C65ED2"/>
    <w:rsid w:val="00CD5A0C"/>
    <w:rsid w:val="00CE2179"/>
    <w:rsid w:val="00D411E6"/>
    <w:rsid w:val="00DD50A1"/>
    <w:rsid w:val="00E4370B"/>
    <w:rsid w:val="00E44EF9"/>
    <w:rsid w:val="00F20557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D9702"/>
  <w15:docId w15:val="{08162766-68E7-4C00-84CB-16C9E97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KATIA MORAZZANI</cp:lastModifiedBy>
  <cp:revision>3</cp:revision>
  <cp:lastPrinted>2015-02-26T12:47:00Z</cp:lastPrinted>
  <dcterms:created xsi:type="dcterms:W3CDTF">2021-08-26T11:09:00Z</dcterms:created>
  <dcterms:modified xsi:type="dcterms:W3CDTF">2021-08-26T11:10:00Z</dcterms:modified>
</cp:coreProperties>
</file>